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5B" w:rsidRPr="0041405B" w:rsidRDefault="0041405B" w:rsidP="004140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Консультация</w:t>
      </w:r>
      <w:r w:rsidRPr="0041405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для родителей:</w:t>
      </w:r>
    </w:p>
    <w:p w:rsidR="00FD208A" w:rsidRDefault="0041405B" w:rsidP="00FD20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4"/>
          <w:szCs w:val="34"/>
          <w:lang w:eastAsia="ru-RU"/>
        </w:rPr>
      </w:pPr>
      <w:r w:rsidRPr="00FD208A">
        <w:rPr>
          <w:rFonts w:ascii="Times New Roman" w:eastAsia="Times New Roman" w:hAnsi="Times New Roman" w:cs="Times New Roman"/>
          <w:b/>
          <w:bCs/>
          <w:i/>
          <w:sz w:val="34"/>
          <w:szCs w:val="34"/>
          <w:lang w:eastAsia="ru-RU"/>
        </w:rPr>
        <w:t xml:space="preserve">«Музыка в помощь родителям в период </w:t>
      </w:r>
    </w:p>
    <w:p w:rsidR="0041405B" w:rsidRPr="00FD208A" w:rsidRDefault="00FD208A" w:rsidP="00FD20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4"/>
          <w:szCs w:val="34"/>
          <w:lang w:eastAsia="ru-RU"/>
        </w:rPr>
        <w:t xml:space="preserve">адаптации  </w:t>
      </w:r>
      <w:r w:rsidR="0041405B" w:rsidRPr="00FD208A">
        <w:rPr>
          <w:rFonts w:ascii="Times New Roman" w:eastAsia="Times New Roman" w:hAnsi="Times New Roman" w:cs="Times New Roman"/>
          <w:b/>
          <w:bCs/>
          <w:i/>
          <w:sz w:val="34"/>
          <w:szCs w:val="34"/>
          <w:lang w:eastAsia="ru-RU"/>
        </w:rPr>
        <w:t>малышей»</w:t>
      </w:r>
    </w:p>
    <w:p w:rsidR="0041405B" w:rsidRPr="0041405B" w:rsidRDefault="0041405B" w:rsidP="004140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41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музыкальный руководитель </w:t>
      </w:r>
    </w:p>
    <w:p w:rsidR="0041405B" w:rsidRPr="0041405B" w:rsidRDefault="0041405B" w:rsidP="004140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proofErr w:type="spellStart"/>
      <w:r w:rsidRPr="0041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Пуцова</w:t>
      </w:r>
      <w:proofErr w:type="spellEnd"/>
      <w:r w:rsidRPr="0041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Г.Х.</w:t>
      </w:r>
    </w:p>
    <w:p w:rsidR="0041405B" w:rsidRPr="0041405B" w:rsidRDefault="0041405B" w:rsidP="004140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591050" cy="1152525"/>
            <wp:effectExtent l="19050" t="0" r="0" b="0"/>
            <wp:docPr id="1" name="Рисунок 1" descr="https://du35.edu-lida.gov.by/files/01823/obj/140/28673/img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35.edu-lida.gov.by/files/01823/obj/140/28673/img/%D0%A0%D0%B8%D1%81%D1%83%D0%BD%D0%BE%D0%B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05B" w:rsidRPr="0041405B" w:rsidRDefault="0041405B" w:rsidP="004140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малышу в период адаптации к детскому саду приходится преодолевать множество трудностей: эмоциональное напряжение, чувство тревоги, стресс. Для создания благоприятной психологической обстановки в этот важный период жизни ребенка можно и нужно использовать различную музыку. На музыкальных занятиях самые стеснительные и зажатые малыши легко раскрепощаются, у них поднимается настроение, повышается двигательная активность.</w:t>
      </w:r>
      <w:r w:rsidR="00FD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Музыкальные з</w:t>
      </w:r>
      <w:r w:rsidR="00385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анятия во второй группе раннего</w:t>
      </w:r>
      <w:r w:rsidR="00FD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</w:t>
      </w: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проходят 2 раза в неделю по 10 минут. Во время занятия мы приучаем детей:</w:t>
      </w:r>
    </w:p>
    <w:p w:rsidR="0041405B" w:rsidRPr="0041405B" w:rsidRDefault="00ED7FE1" w:rsidP="00414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Подпевать взрослым, в</w:t>
      </w:r>
      <w:r w:rsidR="0041405B"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следствие чего активно развивается речь;</w:t>
      </w:r>
    </w:p>
    <w:p w:rsidR="0041405B" w:rsidRPr="0041405B" w:rsidRDefault="0041405B" w:rsidP="00414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 детей различным </w:t>
      </w:r>
      <w:r w:rsidRPr="00A26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движениям </w:t>
      </w: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(бег на носочках, пружинки, фонарики, прыжки, ходьба, хлопки в ладоши и другие), в процессе выполнения движений развивается моторика тела;</w:t>
      </w:r>
    </w:p>
    <w:p w:rsidR="0041405B" w:rsidRPr="0041405B" w:rsidRDefault="0041405B" w:rsidP="00414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</w:t>
      </w:r>
      <w:r w:rsidR="00FD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жаем различным животным,</w:t>
      </w: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учим владеть предметами, управлять своим телом, ориентироваться в пространстве.</w:t>
      </w:r>
    </w:p>
    <w:p w:rsidR="0041405B" w:rsidRPr="0041405B" w:rsidRDefault="0041405B" w:rsidP="004140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Получая положительный эмоциональный заряд, ребенок постепенно становится более открытым, смелым с окружающими, активнее начинает разговаривать, взаимодействовать </w:t>
      </w:r>
      <w:proofErr w:type="gramStart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детьми. А главное у детей </w:t>
      </w: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постепенно развивается музыкальный слух, чувство ритма, музыкальная память.</w:t>
      </w:r>
    </w:p>
    <w:p w:rsidR="0041405B" w:rsidRPr="0041405B" w:rsidRDefault="0041405B" w:rsidP="004140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отметить особую роль семьи в музыкальном воспитании детей. Именно музыка поможет быстро адаптироваться к условиям детского сада и развить творческие способности ребенка, познакомить его с миром искусства и сформировать эстетический вкус. Поэтому хочется дать несколько советов родителям:</w:t>
      </w:r>
    </w:p>
    <w:p w:rsidR="0041405B" w:rsidRPr="0041405B" w:rsidRDefault="0041405B" w:rsidP="0041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Подбирайте и включайте малышу музыку в соответствии с возрастом. Это могут быть песни из мультфиль</w:t>
      </w:r>
      <w:r w:rsidR="00FD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мов, песенки,</w:t>
      </w: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предназначены</w:t>
      </w: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 w:rsidR="00FD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самых маленьких детей. </w:t>
      </w: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песенки с движениями. Их можно исполнять всей семьей.</w:t>
      </w:r>
    </w:p>
    <w:p w:rsidR="0041405B" w:rsidRPr="0041405B" w:rsidRDefault="0041405B" w:rsidP="0041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Включайте на ночь спокойную музыку, тогда малыш будет хорошо засыпать. Здесь можно использовать музыку </w:t>
      </w:r>
      <w:proofErr w:type="spellStart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Рушеля</w:t>
      </w:r>
      <w:proofErr w:type="spellEnd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Блаво</w:t>
      </w:r>
      <w:proofErr w:type="spellEnd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известный доктор, музыкальный терапевт, который исследовал влияние музыки на человека и создал лечебную музыку для сна и расслабления. Эту музыку можно найти в интернете.</w:t>
      </w:r>
    </w:p>
    <w:p w:rsidR="0041405B" w:rsidRPr="0041405B" w:rsidRDefault="0041405B" w:rsidP="0041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Включайте музыку фоном ребенку, когда он играет, учитывая его психологические особенности. Если он </w:t>
      </w:r>
      <w:proofErr w:type="spellStart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гиперактивный</w:t>
      </w:r>
      <w:proofErr w:type="spellEnd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подвижный, то нужно включать спокойную музыку, например, классическую. Она расслабляет и гармонизиру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организм. </w:t>
      </w:r>
    </w:p>
    <w:p w:rsidR="0041405B" w:rsidRPr="0041405B" w:rsidRDefault="0041405B" w:rsidP="00414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включайте ребенку очень громкую музыку или музыку в стиле рок, тяжелый металл, </w:t>
      </w:r>
      <w:proofErr w:type="spellStart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</w:t>
      </w:r>
      <w:proofErr w:type="spellEnd"/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 музыка негативно влияет на психику ребенка, делает его агрессивным, неспокойным.</w:t>
      </w:r>
    </w:p>
    <w:p w:rsidR="001D362B" w:rsidRDefault="0041405B" w:rsidP="0041405B">
      <w:pPr>
        <w:shd w:val="clear" w:color="auto" w:fill="FFFFFF"/>
        <w:spacing w:after="150" w:line="360" w:lineRule="auto"/>
        <w:jc w:val="both"/>
      </w:pPr>
      <w:r w:rsidRPr="00414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сказать, что все великие музыканты были когда-то детьми. Музыка с самого детства помогает людям преодолевать трудности и ваш ребенок не исключение!</w:t>
      </w:r>
    </w:p>
    <w:sectPr w:rsidR="001D362B" w:rsidSect="001D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462"/>
    <w:multiLevelType w:val="multilevel"/>
    <w:tmpl w:val="28C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28BC"/>
    <w:multiLevelType w:val="multilevel"/>
    <w:tmpl w:val="FDC6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405B"/>
    <w:rsid w:val="001D362B"/>
    <w:rsid w:val="00210B3B"/>
    <w:rsid w:val="00341D76"/>
    <w:rsid w:val="00385D4F"/>
    <w:rsid w:val="0041405B"/>
    <w:rsid w:val="007E478B"/>
    <w:rsid w:val="00A2607B"/>
    <w:rsid w:val="00ED7FE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2B"/>
  </w:style>
  <w:style w:type="paragraph" w:styleId="2">
    <w:name w:val="heading 2"/>
    <w:basedOn w:val="a"/>
    <w:link w:val="20"/>
    <w:uiPriority w:val="9"/>
    <w:qFormat/>
    <w:rsid w:val="00414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405B"/>
    <w:rPr>
      <w:b/>
      <w:bCs/>
    </w:rPr>
  </w:style>
  <w:style w:type="paragraph" w:styleId="a4">
    <w:name w:val="Normal (Web)"/>
    <w:basedOn w:val="a"/>
    <w:uiPriority w:val="99"/>
    <w:semiHidden/>
    <w:unhideWhenUsed/>
    <w:rsid w:val="004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40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2024-09-23T09:11:00Z</cp:lastPrinted>
  <dcterms:created xsi:type="dcterms:W3CDTF">2024-09-23T08:41:00Z</dcterms:created>
  <dcterms:modified xsi:type="dcterms:W3CDTF">2024-09-23T09:12:00Z</dcterms:modified>
</cp:coreProperties>
</file>